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98030" w14:textId="10780CA6" w:rsidR="005D1A89" w:rsidRDefault="005D1A89">
      <w:pPr>
        <w:rPr>
          <w:lang w:val="en-US"/>
        </w:rPr>
      </w:pPr>
      <w:r>
        <w:rPr>
          <w:lang w:val="en-US"/>
        </w:rPr>
        <w:t xml:space="preserve">August 25 </w:t>
      </w:r>
      <w:proofErr w:type="spellStart"/>
      <w:r>
        <w:rPr>
          <w:lang w:val="en-US"/>
        </w:rPr>
        <w:t>th</w:t>
      </w:r>
      <w:proofErr w:type="spellEnd"/>
    </w:p>
    <w:p w14:paraId="1339E623" w14:textId="77777777" w:rsidR="00F67884" w:rsidRDefault="00F678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3106E49" wp14:editId="599DBCAE">
            <wp:extent cx="5731510" cy="347027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9FC97" w14:textId="17BF3789" w:rsidR="005D1A89" w:rsidRDefault="00F678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9A5902A" wp14:editId="6837D9BE">
            <wp:extent cx="5731510" cy="7143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23C8B" w14:textId="3F9955B2" w:rsidR="00F67884" w:rsidRDefault="00F67884">
      <w:pPr>
        <w:rPr>
          <w:lang w:val="en-US"/>
        </w:rPr>
      </w:pPr>
    </w:p>
    <w:p w14:paraId="78796627" w14:textId="6450D3DC" w:rsidR="00F67884" w:rsidRDefault="00F67884">
      <w:pPr>
        <w:rPr>
          <w:lang w:val="en-US"/>
        </w:rPr>
      </w:pPr>
    </w:p>
    <w:p w14:paraId="0BDC9C21" w14:textId="295E6579" w:rsidR="00F67884" w:rsidRDefault="00F67884">
      <w:pPr>
        <w:rPr>
          <w:lang w:val="en-US"/>
        </w:rPr>
      </w:pPr>
    </w:p>
    <w:p w14:paraId="3EA90419" w14:textId="2D363BD5" w:rsidR="00F67884" w:rsidRDefault="00F67884">
      <w:pPr>
        <w:rPr>
          <w:lang w:val="en-US"/>
        </w:rPr>
      </w:pPr>
      <w:r>
        <w:rPr>
          <w:lang w:val="en-US"/>
        </w:rPr>
        <w:t>Dance in a bubble</w:t>
      </w:r>
    </w:p>
    <w:p w14:paraId="14A23186" w14:textId="50C35995" w:rsidR="00F67884" w:rsidRDefault="00F6788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90B965" wp14:editId="65D252E7">
            <wp:extent cx="5731510" cy="3019425"/>
            <wp:effectExtent l="0" t="0" r="0" b="3175"/>
            <wp:docPr id="3" name="Picture 3" descr="Graphical user interface, text, application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09805" w14:textId="5793D3BE" w:rsidR="00F67884" w:rsidRDefault="00F67884">
      <w:pPr>
        <w:rPr>
          <w:lang w:val="en-US"/>
        </w:rPr>
      </w:pPr>
    </w:p>
    <w:p w14:paraId="5D2F1582" w14:textId="7259153C" w:rsidR="00F67884" w:rsidRDefault="00F67884">
      <w:pPr>
        <w:rPr>
          <w:lang w:val="en-US"/>
        </w:rPr>
      </w:pPr>
    </w:p>
    <w:p w14:paraId="5E90860C" w14:textId="69735FE3" w:rsidR="00F67884" w:rsidRDefault="00F67884">
      <w:pPr>
        <w:rPr>
          <w:lang w:val="en-US"/>
        </w:rPr>
      </w:pPr>
    </w:p>
    <w:p w14:paraId="0A326607" w14:textId="70F75F1A" w:rsidR="00F67884" w:rsidRDefault="00F67884">
      <w:pPr>
        <w:rPr>
          <w:lang w:val="en-US"/>
        </w:rPr>
      </w:pPr>
      <w:r>
        <w:rPr>
          <w:lang w:val="en-US"/>
        </w:rPr>
        <w:lastRenderedPageBreak/>
        <w:t xml:space="preserve">Reading </w:t>
      </w:r>
    </w:p>
    <w:p w14:paraId="5D086B58" w14:textId="1C17F1C7" w:rsidR="00F67884" w:rsidRDefault="00F67884">
      <w:pPr>
        <w:rPr>
          <w:lang w:val="en-US"/>
        </w:rPr>
      </w:pPr>
      <w:hyperlink r:id="rId7" w:history="1">
        <w:r w:rsidRPr="00FB3E19">
          <w:rPr>
            <w:rStyle w:val="Hyperlink"/>
            <w:lang w:val="en-US"/>
          </w:rPr>
          <w:t>https://www.orsymphony.org/discover/watch-listen/symphony-storytime/?gclid=Cj0KCQjwsZKJBhC0ARIsAJ96n3WmnbqU-nY9jopeVzr-OyHHKKNwjpVC2BIZrJU6Mfgh2PPLB_D_XNEaAvp9EALw_wcB</w:t>
        </w:r>
      </w:hyperlink>
    </w:p>
    <w:p w14:paraId="543B68EC" w14:textId="5DA30FC5" w:rsidR="00F67884" w:rsidRDefault="00F67884">
      <w:pPr>
        <w:rPr>
          <w:lang w:val="en-US"/>
        </w:rPr>
      </w:pPr>
    </w:p>
    <w:p w14:paraId="53A0E669" w14:textId="05040B59" w:rsidR="00F67884" w:rsidRDefault="00F67884">
      <w:pPr>
        <w:rPr>
          <w:lang w:val="en-US"/>
        </w:rPr>
      </w:pPr>
      <w:r>
        <w:rPr>
          <w:lang w:val="en-US"/>
        </w:rPr>
        <w:t>When the moon is full</w:t>
      </w:r>
    </w:p>
    <w:p w14:paraId="07340FB4" w14:textId="734B32F8" w:rsidR="007F7A49" w:rsidRDefault="007F7A49">
      <w:pPr>
        <w:rPr>
          <w:lang w:val="en-US"/>
        </w:rPr>
      </w:pPr>
    </w:p>
    <w:p w14:paraId="5374229C" w14:textId="4EBC5389" w:rsidR="007F7A49" w:rsidRDefault="007F7A49" w:rsidP="007F7A49">
      <w:pPr>
        <w:rPr>
          <w:rFonts w:ascii="Comic Sans MS" w:eastAsia="Times New Roman" w:hAnsi="Comic Sans MS" w:cs="Times New Roman"/>
          <w:color w:val="111100"/>
          <w:sz w:val="27"/>
          <w:szCs w:val="27"/>
          <w:shd w:val="clear" w:color="auto" w:fill="FFFFFF"/>
        </w:rPr>
      </w:pPr>
      <w:r>
        <w:rPr>
          <w:lang w:val="en-US"/>
        </w:rPr>
        <w:t xml:space="preserve">Just the beautiful flute sound and </w:t>
      </w:r>
      <w:r>
        <w:rPr>
          <w:rFonts w:ascii="Comic Sans MS" w:eastAsia="Times New Roman" w:hAnsi="Comic Sans MS" w:cs="Times New Roman"/>
          <w:color w:val="111100"/>
          <w:sz w:val="27"/>
          <w:szCs w:val="27"/>
          <w:shd w:val="clear" w:color="auto" w:fill="FFFFFF"/>
        </w:rPr>
        <w:t>lyrical poems</w:t>
      </w:r>
    </w:p>
    <w:p w14:paraId="26EF5858" w14:textId="4E1C47A9" w:rsidR="007F7A49" w:rsidRPr="007F7A49" w:rsidRDefault="007F7A49"/>
    <w:sectPr w:rsidR="007F7A49" w:rsidRPr="007F7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89"/>
    <w:rsid w:val="005D1A89"/>
    <w:rsid w:val="007F7A49"/>
    <w:rsid w:val="00F6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BA5B"/>
  <w15:chartTrackingRefBased/>
  <w15:docId w15:val="{8EFD5B86-993E-0C4C-9086-EF5F6C90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8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8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F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symphony.org/discover/watch-listen/symphony-storytime/?gclid=Cj0KCQjwsZKJBhC0ARIsAJ96n3WmnbqU-nY9jopeVzr-OyHHKKNwjpVC2BIZrJU6Mfgh2PPLB_D_XNEaAvp9EALw_w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Wu</dc:creator>
  <cp:keywords/>
  <dc:description/>
  <cp:lastModifiedBy>Hao Wu</cp:lastModifiedBy>
  <cp:revision>2</cp:revision>
  <dcterms:created xsi:type="dcterms:W3CDTF">2021-08-24T22:04:00Z</dcterms:created>
  <dcterms:modified xsi:type="dcterms:W3CDTF">2021-08-24T22:17:00Z</dcterms:modified>
</cp:coreProperties>
</file>